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FB" w:rsidRDefault="009115FB" w:rsidP="00901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   РАБОТЫ   ОЗДОРОВИТЕЛЬНОГО  ЛАГЕРЯ на базе МАОУ «СОШ № 37»  Великого Новгорода с 03.06.24 по 02.07.24                </w:t>
      </w:r>
      <w:r>
        <w:rPr>
          <w:rFonts w:ascii="Times New Roman" w:hAnsi="Times New Roman" w:cs="Times New Roman"/>
          <w:sz w:val="24"/>
          <w:szCs w:val="24"/>
        </w:rPr>
        <w:t>(в программу мероприятий могут быть внесены изменения и дополнения)</w:t>
      </w:r>
      <w:r w:rsidR="006F1F8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page" w:horzAnchor="margin" w:tblpY="3175"/>
        <w:tblW w:w="0" w:type="auto"/>
        <w:tblLook w:val="04A0"/>
      </w:tblPr>
      <w:tblGrid>
        <w:gridCol w:w="740"/>
        <w:gridCol w:w="4551"/>
        <w:gridCol w:w="1479"/>
        <w:gridCol w:w="3544"/>
        <w:gridCol w:w="2244"/>
        <w:gridCol w:w="2151"/>
      </w:tblGrid>
      <w:tr w:rsidR="006F1F89" w:rsidTr="006F1F89">
        <w:trPr>
          <w:trHeight w:val="55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F1F89" w:rsidRDefault="006F1F89" w:rsidP="006F1F89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человека/группы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F89" w:rsidTr="006F1F89">
        <w:trPr>
          <w:trHeight w:val="153"/>
        </w:trPr>
        <w:tc>
          <w:tcPr>
            <w:tcW w:w="1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1 июля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F89" w:rsidTr="006F1F89">
        <w:trPr>
          <w:trHeight w:val="39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tabs>
                <w:tab w:val="left" w:pos="-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отрядов. Физкультминутка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5D0CB1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F89">
              <w:rPr>
                <w:rFonts w:ascii="Times New Roman" w:hAnsi="Times New Roman" w:cs="Times New Roman"/>
                <w:sz w:val="24"/>
                <w:szCs w:val="24"/>
              </w:rPr>
              <w:t>нутренний двор 4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FA25DE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В. В. </w:t>
            </w:r>
          </w:p>
        </w:tc>
      </w:tr>
      <w:tr w:rsidR="006F1F89" w:rsidTr="006F1F89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5D0CB1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6F1F89" w:rsidTr="006F1F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«Эмма в стране лам»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и 2 отряды)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«Россия» В. Новгород, </w:t>
            </w:r>
          </w:p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Черняховского,  д. 66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 +              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F1F89" w:rsidTr="006F1F89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Новгородскому Кремлю. Участие в народных играх и забавах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</w:t>
            </w:r>
          </w:p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отряды)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Изба», Сенная пл. д. 5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5 700 руб./гр.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6F1F89" w:rsidTr="006F1F89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6F1F89" w:rsidTr="006F1F89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/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и 2 отряды)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4.1.18,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F1F89" w:rsidTr="006F1F89">
        <w:trPr>
          <w:trHeight w:val="153"/>
        </w:trPr>
        <w:tc>
          <w:tcPr>
            <w:tcW w:w="1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Pr="00FE2537" w:rsidRDefault="006F1F89" w:rsidP="006F1F8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7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9" w:rsidRDefault="006F1F89" w:rsidP="006F1F8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F89" w:rsidTr="00C52623">
        <w:trPr>
          <w:trHeight w:val="43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5D0CB1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F89">
              <w:rPr>
                <w:rFonts w:ascii="Times New Roman" w:hAnsi="Times New Roman" w:cs="Times New Roman"/>
                <w:sz w:val="24"/>
                <w:szCs w:val="24"/>
              </w:rPr>
              <w:t>нутренний двор 4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FA25DE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В. В. </w:t>
            </w:r>
          </w:p>
        </w:tc>
      </w:tr>
      <w:tr w:rsidR="006F1F89" w:rsidTr="00C5262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 А.</w:t>
            </w:r>
          </w:p>
        </w:tc>
      </w:tr>
      <w:tr w:rsidR="006F1F89" w:rsidTr="00C5262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глиняной игрушки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народного творчества.  </w:t>
            </w:r>
          </w:p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Новгород,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Бредова-Звериная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14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руб./чел. +      78 руб. на проезд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 А.</w:t>
            </w:r>
          </w:p>
        </w:tc>
      </w:tr>
      <w:tr w:rsidR="006F1F89" w:rsidTr="00C5262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ТКАЦКАЯ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МАНиФАКТУРА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народного оберега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Новгород,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Каберова-Власьевская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22 </w:t>
            </w:r>
          </w:p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(вход со двора)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руб./чел.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6F1F89" w:rsidTr="00C52623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Л. А. </w:t>
            </w:r>
          </w:p>
        </w:tc>
      </w:tr>
      <w:tr w:rsidR="006F1F89" w:rsidTr="00C52623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Pr="00B74FD3" w:rsidRDefault="006F1F89" w:rsidP="006F1F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лагеря. Вручение памятных подарков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и 2 отряды)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вход </w:t>
            </w:r>
          </w:p>
          <w:p w:rsidR="006F1F89" w:rsidRDefault="006F1F89" w:rsidP="006F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5D0CB1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руб./чел.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89" w:rsidRDefault="00FA25DE" w:rsidP="006F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В. В. </w:t>
            </w:r>
            <w:r w:rsidR="006F1F8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 А. </w:t>
            </w:r>
            <w:proofErr w:type="spellStart"/>
            <w:r w:rsidR="006F1F89">
              <w:rPr>
                <w:rFonts w:ascii="Times New Roman" w:hAnsi="Times New Roman" w:cs="Times New Roman"/>
                <w:sz w:val="24"/>
                <w:szCs w:val="24"/>
              </w:rPr>
              <w:t>Кормилицина</w:t>
            </w:r>
            <w:proofErr w:type="spellEnd"/>
            <w:r w:rsidR="006F1F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4F07A2" w:rsidRPr="006F1F89" w:rsidRDefault="006F1F89" w:rsidP="006F1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F89">
        <w:rPr>
          <w:rFonts w:ascii="Times New Roman" w:hAnsi="Times New Roman" w:cs="Times New Roman"/>
          <w:b/>
          <w:sz w:val="28"/>
          <w:szCs w:val="28"/>
        </w:rPr>
        <w:t>неделя</w:t>
      </w:r>
    </w:p>
    <w:sectPr w:rsidR="004F07A2" w:rsidRPr="006F1F89" w:rsidSect="00911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2EFC"/>
    <w:multiLevelType w:val="hybridMultilevel"/>
    <w:tmpl w:val="2016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0E8"/>
    <w:multiLevelType w:val="hybridMultilevel"/>
    <w:tmpl w:val="F72E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74391"/>
    <w:multiLevelType w:val="hybridMultilevel"/>
    <w:tmpl w:val="B538CDE2"/>
    <w:lvl w:ilvl="0" w:tplc="6E88D66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92211B"/>
    <w:multiLevelType w:val="hybridMultilevel"/>
    <w:tmpl w:val="B664BB16"/>
    <w:lvl w:ilvl="0" w:tplc="6436DF00">
      <w:start w:val="25"/>
      <w:numFmt w:val="decimal"/>
      <w:lvlText w:val="%1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87389"/>
    <w:multiLevelType w:val="hybridMultilevel"/>
    <w:tmpl w:val="3A6006CE"/>
    <w:lvl w:ilvl="0" w:tplc="3BA4752A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5FB"/>
    <w:rsid w:val="000D774A"/>
    <w:rsid w:val="00137B0E"/>
    <w:rsid w:val="001B334F"/>
    <w:rsid w:val="0022544E"/>
    <w:rsid w:val="00474E5B"/>
    <w:rsid w:val="004B5EF4"/>
    <w:rsid w:val="004F07A2"/>
    <w:rsid w:val="0055691B"/>
    <w:rsid w:val="005D0CB1"/>
    <w:rsid w:val="005D6B4A"/>
    <w:rsid w:val="006221A2"/>
    <w:rsid w:val="006F1F89"/>
    <w:rsid w:val="007242F7"/>
    <w:rsid w:val="007B214C"/>
    <w:rsid w:val="008C3130"/>
    <w:rsid w:val="008E286F"/>
    <w:rsid w:val="00901F5F"/>
    <w:rsid w:val="009115FB"/>
    <w:rsid w:val="00915134"/>
    <w:rsid w:val="00936F5A"/>
    <w:rsid w:val="00B677C6"/>
    <w:rsid w:val="00B74FD3"/>
    <w:rsid w:val="00BC34BC"/>
    <w:rsid w:val="00DF02F2"/>
    <w:rsid w:val="00E0583C"/>
    <w:rsid w:val="00E41092"/>
    <w:rsid w:val="00ED4898"/>
    <w:rsid w:val="00F56488"/>
    <w:rsid w:val="00FA25DE"/>
    <w:rsid w:val="00FE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FB"/>
    <w:pPr>
      <w:ind w:left="720"/>
      <w:contextualSpacing/>
    </w:pPr>
  </w:style>
  <w:style w:type="table" w:styleId="a4">
    <w:name w:val="Table Grid"/>
    <w:basedOn w:val="a1"/>
    <w:uiPriority w:val="59"/>
    <w:rsid w:val="0091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2024-06-28T17:19:00Z</cp:lastPrinted>
  <dcterms:created xsi:type="dcterms:W3CDTF">2024-06-28T13:50:00Z</dcterms:created>
  <dcterms:modified xsi:type="dcterms:W3CDTF">2024-06-28T17:33:00Z</dcterms:modified>
</cp:coreProperties>
</file>